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5392" w14:textId="77777777" w:rsidR="004714E8" w:rsidRPr="007D300E" w:rsidRDefault="000533F7" w:rsidP="0013168A">
      <w:pPr>
        <w:spacing w:beforeLines="50" w:before="180"/>
        <w:jc w:val="center"/>
        <w:rPr>
          <w:b/>
          <w:sz w:val="40"/>
          <w:szCs w:val="40"/>
        </w:rPr>
      </w:pPr>
      <w:r w:rsidRPr="007D300E">
        <w:rPr>
          <w:rFonts w:hint="eastAsia"/>
          <w:sz w:val="32"/>
          <w:szCs w:val="32"/>
        </w:rPr>
        <w:t>同等品</w:t>
      </w:r>
      <w:r w:rsidR="0066345B" w:rsidRPr="007D300E">
        <w:rPr>
          <w:rFonts w:hint="eastAsia"/>
          <w:sz w:val="32"/>
          <w:szCs w:val="32"/>
        </w:rPr>
        <w:t>申請書</w:t>
      </w:r>
    </w:p>
    <w:p w14:paraId="7163D4D6" w14:textId="77777777" w:rsidR="00BD567D" w:rsidRPr="007D300E" w:rsidRDefault="003E2B4E" w:rsidP="00BD567D">
      <w:pPr>
        <w:jc w:val="right"/>
        <w:rPr>
          <w:sz w:val="24"/>
        </w:rPr>
      </w:pPr>
      <w:r w:rsidRPr="007D300E">
        <w:rPr>
          <w:rFonts w:hint="eastAsia"/>
          <w:sz w:val="24"/>
        </w:rPr>
        <w:t xml:space="preserve">令和　　</w:t>
      </w:r>
      <w:r w:rsidR="00BD567D" w:rsidRPr="007D300E">
        <w:rPr>
          <w:rFonts w:hint="eastAsia"/>
          <w:sz w:val="24"/>
        </w:rPr>
        <w:t>年</w:t>
      </w:r>
      <w:r w:rsidR="004E2910" w:rsidRPr="007D300E">
        <w:rPr>
          <w:rFonts w:hint="eastAsia"/>
          <w:sz w:val="24"/>
        </w:rPr>
        <w:t xml:space="preserve">　</w:t>
      </w:r>
      <w:r w:rsidR="00E70583" w:rsidRPr="007D300E">
        <w:rPr>
          <w:rFonts w:hint="eastAsia"/>
          <w:sz w:val="24"/>
        </w:rPr>
        <w:t xml:space="preserve">　</w:t>
      </w:r>
      <w:r w:rsidR="00BD567D" w:rsidRPr="007D300E">
        <w:rPr>
          <w:rFonts w:hint="eastAsia"/>
          <w:sz w:val="24"/>
        </w:rPr>
        <w:t>月　　日</w:t>
      </w:r>
    </w:p>
    <w:p w14:paraId="1DE91CEA" w14:textId="77777777" w:rsidR="00BD567D" w:rsidRPr="007D300E" w:rsidRDefault="00BD567D">
      <w:pPr>
        <w:rPr>
          <w:sz w:val="24"/>
        </w:rPr>
      </w:pPr>
    </w:p>
    <w:p w14:paraId="13070A90" w14:textId="6E848DA7" w:rsidR="00E70583" w:rsidRPr="00E5419A" w:rsidRDefault="002D56C5" w:rsidP="00E5419A">
      <w:pPr>
        <w:adjustRightInd w:val="0"/>
        <w:ind w:left="420" w:firstLine="210"/>
        <w:jc w:val="center"/>
        <w:rPr>
          <w:sz w:val="22"/>
          <w:szCs w:val="21"/>
          <w:u w:val="single"/>
        </w:rPr>
      </w:pPr>
      <w:r w:rsidRPr="00E5419A">
        <w:rPr>
          <w:rFonts w:hint="eastAsia"/>
          <w:sz w:val="22"/>
          <w:szCs w:val="22"/>
        </w:rPr>
        <w:t>工事</w:t>
      </w:r>
      <w:r w:rsidR="00BD567D" w:rsidRPr="00E5419A">
        <w:rPr>
          <w:rFonts w:hint="eastAsia"/>
          <w:sz w:val="22"/>
          <w:szCs w:val="22"/>
        </w:rPr>
        <w:t>名</w:t>
      </w:r>
      <w:r w:rsidR="00D403FE" w:rsidRPr="00E5419A">
        <w:rPr>
          <w:rFonts w:hint="eastAsia"/>
          <w:sz w:val="22"/>
          <w:szCs w:val="22"/>
        </w:rPr>
        <w:t>：</w:t>
      </w:r>
      <w:r w:rsidR="003E2B4E" w:rsidRPr="00E5419A">
        <w:rPr>
          <w:rFonts w:asciiTheme="minorEastAsia" w:eastAsiaTheme="minorEastAsia" w:hAnsiTheme="minorEastAsia" w:hint="eastAsia"/>
          <w:sz w:val="22"/>
          <w:szCs w:val="22"/>
          <w:u w:val="single"/>
        </w:rPr>
        <w:t>福知山公立大学</w:t>
      </w:r>
      <w:r w:rsidR="00E5419A" w:rsidRPr="00E5419A">
        <w:rPr>
          <w:rFonts w:asciiTheme="minorEastAsia" w:eastAsiaTheme="minorEastAsia" w:hAnsiTheme="minorEastAsia" w:hint="eastAsia"/>
          <w:sz w:val="22"/>
          <w:szCs w:val="22"/>
          <w:u w:val="single"/>
        </w:rPr>
        <w:t>１号館揚水ポンプ及び２・３号館消火ポンプ</w:t>
      </w:r>
      <w:r w:rsidR="00B837C5" w:rsidRPr="00E5419A">
        <w:rPr>
          <w:rFonts w:asciiTheme="minorEastAsia" w:eastAsiaTheme="minorEastAsia" w:hAnsiTheme="minorEastAsia" w:hint="eastAsia"/>
          <w:sz w:val="22"/>
          <w:szCs w:val="22"/>
          <w:u w:val="single"/>
        </w:rPr>
        <w:t>更新</w:t>
      </w:r>
      <w:r w:rsidR="00F03843" w:rsidRPr="00E5419A">
        <w:rPr>
          <w:rFonts w:asciiTheme="minorEastAsia" w:eastAsiaTheme="minorEastAsia" w:hAnsiTheme="minorEastAsia" w:hint="eastAsia"/>
          <w:sz w:val="22"/>
          <w:szCs w:val="22"/>
          <w:u w:val="single"/>
        </w:rPr>
        <w:t>工事</w:t>
      </w:r>
    </w:p>
    <w:p w14:paraId="102CE9B7" w14:textId="77777777" w:rsidR="00BD567D" w:rsidRPr="007D300E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14:paraId="260EDC30" w14:textId="77777777" w:rsidR="00BD567D" w:rsidRPr="007D300E" w:rsidRDefault="00BD567D" w:rsidP="00BD567D">
      <w:pPr>
        <w:rPr>
          <w:sz w:val="24"/>
          <w:u w:val="single"/>
        </w:rPr>
      </w:pPr>
    </w:p>
    <w:p w14:paraId="2321D496" w14:textId="77777777" w:rsidR="00BD567D" w:rsidRPr="007D300E" w:rsidRDefault="00BD567D" w:rsidP="003E2B4E">
      <w:pPr>
        <w:ind w:right="960" w:firstLineChars="767" w:firstLine="1841"/>
        <w:rPr>
          <w:sz w:val="24"/>
        </w:rPr>
      </w:pPr>
      <w:r w:rsidRPr="007D300E">
        <w:rPr>
          <w:rFonts w:hint="eastAsia"/>
          <w:sz w:val="24"/>
        </w:rPr>
        <w:t>商号又は名称</w:t>
      </w:r>
    </w:p>
    <w:p w14:paraId="63E54C57" w14:textId="77777777" w:rsidR="00BE380A" w:rsidRPr="007D300E" w:rsidRDefault="00BE380A" w:rsidP="003E2B4E">
      <w:pPr>
        <w:ind w:right="960" w:firstLineChars="767" w:firstLine="1841"/>
        <w:rPr>
          <w:sz w:val="24"/>
        </w:rPr>
      </w:pPr>
    </w:p>
    <w:p w14:paraId="6EAE9B3E" w14:textId="77777777" w:rsidR="00BD567D" w:rsidRPr="007D300E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 w:rsidRPr="007D300E">
        <w:rPr>
          <w:rFonts w:hint="eastAsia"/>
          <w:sz w:val="24"/>
        </w:rPr>
        <w:t>申請</w:t>
      </w:r>
      <w:r w:rsidR="00BD567D" w:rsidRPr="007D300E">
        <w:rPr>
          <w:rFonts w:hint="eastAsia"/>
          <w:sz w:val="24"/>
        </w:rPr>
        <w:t xml:space="preserve">者　　　　</w:t>
      </w:r>
      <w:r w:rsidR="00BD567D" w:rsidRPr="007D300E">
        <w:rPr>
          <w:rFonts w:hint="eastAsia"/>
          <w:sz w:val="24"/>
          <w:u w:val="single"/>
        </w:rPr>
        <w:t xml:space="preserve">　　　　　　　　　　　　　　</w:t>
      </w:r>
      <w:r w:rsidR="00B46B28" w:rsidRPr="007D300E">
        <w:rPr>
          <w:rFonts w:hint="eastAsia"/>
          <w:sz w:val="24"/>
          <w:u w:val="single"/>
        </w:rPr>
        <w:t xml:space="preserve">　</w:t>
      </w:r>
      <w:r w:rsidR="003E2B4E" w:rsidRPr="007D300E">
        <w:rPr>
          <w:rFonts w:hint="eastAsia"/>
          <w:sz w:val="24"/>
          <w:u w:val="single"/>
        </w:rPr>
        <w:t xml:space="preserve">　　　　</w:t>
      </w:r>
      <w:r w:rsidR="00B46B28" w:rsidRPr="007D300E">
        <w:rPr>
          <w:rFonts w:hint="eastAsia"/>
          <w:sz w:val="24"/>
          <w:u w:val="single"/>
        </w:rPr>
        <w:t xml:space="preserve">　　</w:t>
      </w:r>
    </w:p>
    <w:p w14:paraId="3B867A1B" w14:textId="77777777" w:rsidR="0066345B" w:rsidRPr="007D300E" w:rsidRDefault="0066345B" w:rsidP="0013168A">
      <w:pPr>
        <w:spacing w:beforeLines="50" w:before="180" w:line="140" w:lineRule="exact"/>
        <w:rPr>
          <w:sz w:val="22"/>
        </w:rPr>
      </w:pPr>
    </w:p>
    <w:p w14:paraId="31073CE5" w14:textId="77777777" w:rsidR="0066345B" w:rsidRPr="007D300E" w:rsidRDefault="0066345B" w:rsidP="0013168A">
      <w:pPr>
        <w:spacing w:beforeLines="50" w:before="180"/>
        <w:rPr>
          <w:sz w:val="22"/>
          <w:szCs w:val="22"/>
        </w:rPr>
      </w:pPr>
      <w:r w:rsidRPr="007D300E">
        <w:rPr>
          <w:rFonts w:hint="eastAsia"/>
          <w:sz w:val="22"/>
        </w:rPr>
        <w:t xml:space="preserve">　</w:t>
      </w:r>
      <w:r w:rsidRPr="007D300E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14:paraId="7DB7E3EC" w14:textId="77777777" w:rsidR="0066345B" w:rsidRPr="007D300E" w:rsidRDefault="0066345B" w:rsidP="0013168A">
      <w:pPr>
        <w:spacing w:beforeLines="50" w:before="18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7D300E" w14:paraId="7B7AF01C" w14:textId="77777777" w:rsidTr="0066345B">
        <w:tc>
          <w:tcPr>
            <w:tcW w:w="8720" w:type="dxa"/>
            <w:gridSpan w:val="2"/>
          </w:tcPr>
          <w:p w14:paraId="12AFC08F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7D300E">
              <w:rPr>
                <w:rFonts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7D300E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7D300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7D300E" w14:paraId="2EFAF237" w14:textId="77777777" w:rsidTr="0066345B">
        <w:tc>
          <w:tcPr>
            <w:tcW w:w="4360" w:type="dxa"/>
          </w:tcPr>
          <w:p w14:paraId="365A4AEC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40F9172D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7D300E" w14:paraId="1DC62858" w14:textId="77777777" w:rsidTr="0066345B">
        <w:tc>
          <w:tcPr>
            <w:tcW w:w="4360" w:type="dxa"/>
          </w:tcPr>
          <w:p w14:paraId="6C2AEBCA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45A48CFC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54C168E7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</w:tc>
        <w:tc>
          <w:tcPr>
            <w:tcW w:w="4360" w:type="dxa"/>
          </w:tcPr>
          <w:p w14:paraId="1AE23917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73B4F2A8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7FCE05EC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</w:tc>
      </w:tr>
    </w:tbl>
    <w:p w14:paraId="56068A50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材質、大きさ、機能等が同等以上の物品で申請してください。</w:t>
      </w:r>
    </w:p>
    <w:p w14:paraId="53F510CE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カタログの写し等を添付してください。</w:t>
      </w:r>
    </w:p>
    <w:p w14:paraId="7B927E55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申請書</w:t>
      </w:r>
      <w:r w:rsidRPr="007D300E">
        <w:rPr>
          <w:rFonts w:hint="eastAsia"/>
          <w:sz w:val="24"/>
          <w:szCs w:val="24"/>
        </w:rPr>
        <w:t>1</w:t>
      </w:r>
      <w:r w:rsidRPr="007D300E">
        <w:rPr>
          <w:rFonts w:hint="eastAsia"/>
          <w:sz w:val="24"/>
          <w:szCs w:val="24"/>
        </w:rPr>
        <w:t>枚につき１物品のみを記載してください。</w:t>
      </w:r>
    </w:p>
    <w:p w14:paraId="3E05785E" w14:textId="77777777" w:rsidR="000533F7" w:rsidRPr="007D300E" w:rsidRDefault="000533F7" w:rsidP="0013168A">
      <w:pPr>
        <w:spacing w:beforeLines="50" w:before="180"/>
        <w:rPr>
          <w:sz w:val="24"/>
        </w:rPr>
      </w:pPr>
    </w:p>
    <w:p w14:paraId="72E780CB" w14:textId="77777777" w:rsidR="0066345B" w:rsidRPr="007D300E" w:rsidRDefault="00E5419A" w:rsidP="0013168A">
      <w:pPr>
        <w:spacing w:beforeLines="50" w:before="180"/>
        <w:rPr>
          <w:sz w:val="24"/>
        </w:rPr>
      </w:pPr>
      <w:r>
        <w:rPr>
          <w:noProof/>
          <w:sz w:val="24"/>
        </w:rPr>
        <w:pict w14:anchorId="2AD77F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3644D300" w14:textId="77777777" w:rsidR="0066345B" w:rsidRPr="007D300E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上記の申請については、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>（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</w:t>
      </w:r>
      <w:r w:rsidRPr="007D300E">
        <w:rPr>
          <w:rFonts w:hint="eastAsia"/>
          <w:sz w:val="24"/>
        </w:rPr>
        <w:t xml:space="preserve">  </w:t>
      </w:r>
      <w:r w:rsidRPr="007D300E">
        <w:rPr>
          <w:rFonts w:hint="eastAsia"/>
          <w:sz w:val="24"/>
        </w:rPr>
        <w:t>）同等品として確認のうえ、承認します。</w:t>
      </w:r>
    </w:p>
    <w:p w14:paraId="095F662B" w14:textId="77777777" w:rsidR="0066345B" w:rsidRPr="007D300E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　　　　　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（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>）同等品として承認できません。</w:t>
      </w:r>
    </w:p>
    <w:p w14:paraId="2BDF37D2" w14:textId="77777777" w:rsidR="0066345B" w:rsidRPr="007D300E" w:rsidRDefault="000533F7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令和</w:t>
      </w:r>
      <w:r w:rsidR="0066345B" w:rsidRPr="007D300E">
        <w:rPr>
          <w:rFonts w:hint="eastAsia"/>
          <w:sz w:val="24"/>
        </w:rPr>
        <w:t xml:space="preserve">　　年　　月　　日</w:t>
      </w:r>
    </w:p>
    <w:p w14:paraId="2D6D2F9C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　　　　　　　</w:t>
      </w:r>
      <w:r w:rsidR="000533F7" w:rsidRPr="007D300E">
        <w:rPr>
          <w:rFonts w:hint="eastAsia"/>
          <w:sz w:val="24"/>
        </w:rPr>
        <w:t>公立大学法人福知山公立大学</w:t>
      </w:r>
    </w:p>
    <w:p w14:paraId="50C82F9D" w14:textId="77777777"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8C6A" w14:textId="77777777" w:rsidR="003A1241" w:rsidRDefault="003A1241" w:rsidP="004E2910">
      <w:r>
        <w:separator/>
      </w:r>
    </w:p>
  </w:endnote>
  <w:endnote w:type="continuationSeparator" w:id="0">
    <w:p w14:paraId="142AE27B" w14:textId="77777777" w:rsidR="003A1241" w:rsidRDefault="003A124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155B" w14:textId="77777777" w:rsidR="003A1241" w:rsidRDefault="003A1241" w:rsidP="004E2910">
      <w:r>
        <w:separator/>
      </w:r>
    </w:p>
  </w:footnote>
  <w:footnote w:type="continuationSeparator" w:id="0">
    <w:p w14:paraId="103B9F6C" w14:textId="77777777" w:rsidR="003A1241" w:rsidRDefault="003A124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51E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533F7"/>
    <w:rsid w:val="00083B88"/>
    <w:rsid w:val="00096774"/>
    <w:rsid w:val="000E02DD"/>
    <w:rsid w:val="00100A15"/>
    <w:rsid w:val="0013168A"/>
    <w:rsid w:val="00143421"/>
    <w:rsid w:val="00151FAA"/>
    <w:rsid w:val="0017013C"/>
    <w:rsid w:val="001A6468"/>
    <w:rsid w:val="001E49E6"/>
    <w:rsid w:val="0020495B"/>
    <w:rsid w:val="00206315"/>
    <w:rsid w:val="00222176"/>
    <w:rsid w:val="002A1FA3"/>
    <w:rsid w:val="002C06C1"/>
    <w:rsid w:val="002D56C5"/>
    <w:rsid w:val="002F2848"/>
    <w:rsid w:val="003114BC"/>
    <w:rsid w:val="00325A22"/>
    <w:rsid w:val="0034222F"/>
    <w:rsid w:val="0036520B"/>
    <w:rsid w:val="00386030"/>
    <w:rsid w:val="00387723"/>
    <w:rsid w:val="003A1241"/>
    <w:rsid w:val="003B5731"/>
    <w:rsid w:val="003D075A"/>
    <w:rsid w:val="003E2B4E"/>
    <w:rsid w:val="00433FF6"/>
    <w:rsid w:val="004714E8"/>
    <w:rsid w:val="004C101F"/>
    <w:rsid w:val="004E2910"/>
    <w:rsid w:val="005510F9"/>
    <w:rsid w:val="00563B51"/>
    <w:rsid w:val="005D50AF"/>
    <w:rsid w:val="005E033A"/>
    <w:rsid w:val="005F4532"/>
    <w:rsid w:val="00601FEE"/>
    <w:rsid w:val="0065134C"/>
    <w:rsid w:val="0066345B"/>
    <w:rsid w:val="00685103"/>
    <w:rsid w:val="006B6023"/>
    <w:rsid w:val="006B65FB"/>
    <w:rsid w:val="007443AB"/>
    <w:rsid w:val="007711F6"/>
    <w:rsid w:val="007D300E"/>
    <w:rsid w:val="00853C7D"/>
    <w:rsid w:val="00871E2A"/>
    <w:rsid w:val="00875682"/>
    <w:rsid w:val="008E10A7"/>
    <w:rsid w:val="009D294A"/>
    <w:rsid w:val="009E5E2A"/>
    <w:rsid w:val="009F04B2"/>
    <w:rsid w:val="009F0D0F"/>
    <w:rsid w:val="00A25721"/>
    <w:rsid w:val="00A403FE"/>
    <w:rsid w:val="00A42540"/>
    <w:rsid w:val="00A454DA"/>
    <w:rsid w:val="00AC588A"/>
    <w:rsid w:val="00AE4D87"/>
    <w:rsid w:val="00B017E2"/>
    <w:rsid w:val="00B23014"/>
    <w:rsid w:val="00B26585"/>
    <w:rsid w:val="00B41294"/>
    <w:rsid w:val="00B46B28"/>
    <w:rsid w:val="00B63409"/>
    <w:rsid w:val="00B704A9"/>
    <w:rsid w:val="00B837C5"/>
    <w:rsid w:val="00BD1CCA"/>
    <w:rsid w:val="00BD567D"/>
    <w:rsid w:val="00BE185D"/>
    <w:rsid w:val="00BE380A"/>
    <w:rsid w:val="00C22DD2"/>
    <w:rsid w:val="00C37548"/>
    <w:rsid w:val="00C770F1"/>
    <w:rsid w:val="00C8095D"/>
    <w:rsid w:val="00C9021A"/>
    <w:rsid w:val="00CA60B2"/>
    <w:rsid w:val="00CB71FE"/>
    <w:rsid w:val="00CE7DBE"/>
    <w:rsid w:val="00D403FE"/>
    <w:rsid w:val="00DD38C6"/>
    <w:rsid w:val="00E02BAF"/>
    <w:rsid w:val="00E05D5F"/>
    <w:rsid w:val="00E5419A"/>
    <w:rsid w:val="00E61EBB"/>
    <w:rsid w:val="00E70583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A7DF13C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2016-08-25T02:29:00Z</cp:lastPrinted>
  <dcterms:created xsi:type="dcterms:W3CDTF">2016-08-17T07:04:00Z</dcterms:created>
  <dcterms:modified xsi:type="dcterms:W3CDTF">2025-11-20T09:10:00Z</dcterms:modified>
</cp:coreProperties>
</file>